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690E3E" w:rsidRDefault="00AE7C8E" w:rsidP="00690E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90E3E">
        <w:rPr>
          <w:rFonts w:ascii="Times New Roman" w:hAnsi="Times New Roman" w:cs="Times New Roman"/>
          <w:b/>
          <w:color w:val="FF0000"/>
          <w:sz w:val="24"/>
          <w:szCs w:val="24"/>
        </w:rPr>
        <w:t>Doamnă</w:t>
      </w:r>
      <w:r w:rsidR="00623426" w:rsidRPr="00690E3E">
        <w:rPr>
          <w:rFonts w:ascii="Times New Roman" w:hAnsi="Times New Roman" w:cs="Times New Roman"/>
          <w:b/>
          <w:color w:val="FF0000"/>
          <w:sz w:val="24"/>
          <w:szCs w:val="24"/>
        </w:rPr>
        <w:t>/Domnule</w:t>
      </w:r>
      <w:r w:rsidR="00396BDB" w:rsidRPr="00690E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6BDB" w:rsidRPr="006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65254A" w:rsidRPr="006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20658A" w:rsidRDefault="00396BDB" w:rsidP="0069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90E3E" w:rsidRDefault="00730717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690E3E">
        <w:rPr>
          <w:rFonts w:ascii="Times New Roman" w:hAnsi="Times New Roman" w:cs="Times New Roman"/>
          <w:sz w:val="24"/>
          <w:szCs w:val="24"/>
        </w:rPr>
        <w:t>______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6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690E3E" w:rsidRPr="001018DD">
        <w:rPr>
          <w:rFonts w:ascii="Times New Roman" w:hAnsi="Times New Roman" w:cs="Times New Roman"/>
          <w:sz w:val="24"/>
          <w:szCs w:val="24"/>
        </w:rPr>
        <w:t>studii universitare de</w:t>
      </w:r>
      <w:r w:rsidR="00690E3E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690E3E" w:rsidRPr="00690E3E">
        <w:rPr>
          <w:rFonts w:ascii="Times New Roman" w:hAnsi="Times New Roman" w:cs="Times New Roman"/>
          <w:b/>
          <w:sz w:val="24"/>
          <w:szCs w:val="24"/>
        </w:rPr>
        <w:t>masterat</w:t>
      </w:r>
      <w:r w:rsidR="00690E3E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90E3E" w:rsidRDefault="00690E3E" w:rsidP="00690E3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F13CF3" w:rsidRPr="00F13CF3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0E3E" w:rsidRDefault="00690E3E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Pr="005C27DB">
        <w:rPr>
          <w:rFonts w:ascii="Times New Roman" w:hAnsi="Times New Roman" w:cs="Times New Roman"/>
          <w:sz w:val="24"/>
          <w:szCs w:val="24"/>
        </w:rPr>
        <w:t>,</w:t>
      </w:r>
      <w:r w:rsidR="00AE61F3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F3" w:rsidRPr="00E3287B" w:rsidRDefault="00AE61F3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</w:t>
      </w:r>
      <w:r w:rsidRPr="00E3287B">
        <w:rPr>
          <w:rFonts w:ascii="Times New Roman" w:hAnsi="Times New Roman" w:cs="Times New Roman"/>
          <w:sz w:val="24"/>
          <w:szCs w:val="24"/>
        </w:rPr>
        <w:t xml:space="preserve">aprobaţi </w:t>
      </w:r>
      <w:r>
        <w:rPr>
          <w:rFonts w:ascii="Times New Roman" w:hAnsi="Times New Roman" w:cs="Times New Roman"/>
          <w:b/>
          <w:sz w:val="24"/>
          <w:szCs w:val="24"/>
        </w:rPr>
        <w:t>înscrierea în anul II</w:t>
      </w:r>
      <w:r w:rsidRPr="00E3287B">
        <w:rPr>
          <w:rFonts w:ascii="Times New Roman" w:hAnsi="Times New Roman" w:cs="Times New Roman"/>
          <w:b/>
          <w:sz w:val="24"/>
          <w:szCs w:val="24"/>
        </w:rPr>
        <w:t xml:space="preserve"> Suplimentar</w:t>
      </w:r>
      <w:r w:rsidRPr="00E3287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690E3E">
        <w:rPr>
          <w:rFonts w:ascii="Times New Roman" w:hAnsi="Times New Roman" w:cs="Times New Roman"/>
          <w:b/>
          <w:sz w:val="24"/>
          <w:szCs w:val="24"/>
        </w:rPr>
        <w:t>_____/_____</w:t>
      </w:r>
      <w:r w:rsidRPr="00E3287B">
        <w:rPr>
          <w:rFonts w:ascii="Times New Roman" w:hAnsi="Times New Roman" w:cs="Times New Roman"/>
          <w:sz w:val="24"/>
          <w:szCs w:val="24"/>
        </w:rPr>
        <w:t>.</w:t>
      </w:r>
    </w:p>
    <w:p w:rsidR="00A20E33" w:rsidRPr="005C27DB" w:rsidRDefault="00A20E33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690E3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5C27DB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AB5B" wp14:editId="4ABA81D2">
                <wp:simplePos x="0" y="0"/>
                <wp:positionH relativeFrom="margin">
                  <wp:posOffset>-212090</wp:posOffset>
                </wp:positionH>
                <wp:positionV relativeFrom="paragraph">
                  <wp:posOffset>236854</wp:posOffset>
                </wp:positionV>
                <wp:extent cx="7191375" cy="3495675"/>
                <wp:effectExtent l="0" t="0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730"/>
                              <w:gridCol w:w="4027"/>
                              <w:gridCol w:w="403"/>
                              <w:gridCol w:w="516"/>
                              <w:gridCol w:w="851"/>
                              <w:gridCol w:w="3737"/>
                            </w:tblGrid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  <w:r w:rsid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P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0AB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7pt;margin-top:18.65pt;width:566.2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PV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" stroked="f">
                <v:textbox>
                  <w:txbxContent>
                    <w:tbl>
                      <w:tblPr>
                        <w:tblW w:w="107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730"/>
                        <w:gridCol w:w="4027"/>
                        <w:gridCol w:w="403"/>
                        <w:gridCol w:w="516"/>
                        <w:gridCol w:w="851"/>
                        <w:gridCol w:w="3737"/>
                      </w:tblGrid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  <w:r w:rsid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P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trHeight w:val="356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trHeight w:val="70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Pr="006D7889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8650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963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25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51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52F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D55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04416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C52F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C52FF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C52FF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AE61F3" w:rsidP="005768D3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  <w:r w:rsidR="005C27DB" w:rsidRPr="002C1E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6D788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20E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0;margin-top:10.05pt;width:495pt;height:16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Hphw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963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25"/>
                        <w:gridCol w:w="1306"/>
                        <w:gridCol w:w="3002"/>
                        <w:gridCol w:w="1503"/>
                      </w:tblGrid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51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C52F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6D55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30</w:t>
                            </w:r>
                            <w:r w:rsidR="000441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C52F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C52FF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-202</w:t>
                            </w:r>
                            <w:r w:rsidR="00C52FF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AE61F3" w:rsidP="005768D3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125</w:t>
                            </w:r>
                            <w:r w:rsidR="005C27DB"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6D78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720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20658A">
      <w:headerReference w:type="default" r:id="rId6"/>
      <w:pgSz w:w="11906" w:h="16838" w:code="9"/>
      <w:pgMar w:top="851" w:right="567" w:bottom="142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49" w:rsidRDefault="000A4449" w:rsidP="00DC6854">
      <w:pPr>
        <w:spacing w:after="0" w:line="240" w:lineRule="auto"/>
      </w:pPr>
      <w:r>
        <w:separator/>
      </w:r>
    </w:p>
  </w:endnote>
  <w:endnote w:type="continuationSeparator" w:id="0">
    <w:p w:rsidR="000A4449" w:rsidRDefault="000A4449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49" w:rsidRDefault="000A4449" w:rsidP="00DC6854">
      <w:pPr>
        <w:spacing w:after="0" w:line="240" w:lineRule="auto"/>
      </w:pPr>
      <w:r>
        <w:separator/>
      </w:r>
    </w:p>
  </w:footnote>
  <w:footnote w:type="continuationSeparator" w:id="0">
    <w:p w:rsidR="000A4449" w:rsidRDefault="000A4449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:rsidR="0063725E" w:rsidRDefault="0063725E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20658A" w:rsidP="0020658A">
    <w:pPr>
      <w:tabs>
        <w:tab w:val="left" w:pos="5895"/>
        <w:tab w:val="right" w:pos="10632"/>
      </w:tabs>
      <w:spacing w:after="0" w:line="240" w:lineRule="auto"/>
      <w:ind w:right="-2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ab/>
    </w:r>
    <w:r>
      <w:rPr>
        <w:rFonts w:ascii="Palatino Linotype" w:hAnsi="Palatino Linotype"/>
        <w:b/>
        <w:sz w:val="24"/>
        <w:szCs w:val="24"/>
      </w:rPr>
      <w:tab/>
    </w:r>
    <w:r w:rsidR="007B1ED4" w:rsidRPr="00C76E4D">
      <w:rPr>
        <w:rFonts w:ascii="Palatino Linotype" w:hAnsi="Palatino Linotype"/>
        <w:b/>
        <w:sz w:val="24"/>
        <w:szCs w:val="24"/>
      </w:rPr>
      <w:t xml:space="preserve">   Decan</w:t>
    </w:r>
    <w:r w:rsidR="0063725E" w:rsidRPr="00C76E4D">
      <w:rPr>
        <w:rFonts w:ascii="Palatino Linotype" w:hAnsi="Palatino Linotype"/>
        <w:b/>
        <w:sz w:val="24"/>
        <w:szCs w:val="24"/>
      </w:rPr>
      <w:t xml:space="preserve">  </w:t>
    </w:r>
  </w:p>
  <w:p w:rsidR="00D852CD" w:rsidRPr="00C4629C" w:rsidRDefault="00D852CD" w:rsidP="00D852CD">
    <w:pPr>
      <w:spacing w:after="0" w:line="240" w:lineRule="auto"/>
      <w:ind w:right="-2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623426">
      <w:rPr>
        <w:rFonts w:ascii="Palatino Linotype" w:hAnsi="Palatino Linotype"/>
        <w:b/>
        <w:szCs w:val="24"/>
      </w:rPr>
      <w:t>.....................</w:t>
    </w:r>
  </w:p>
  <w:p w:rsidR="00704C87" w:rsidRPr="0063725E" w:rsidRDefault="00D852CD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</w:t>
    </w:r>
    <w:r w:rsidR="0063725E">
      <w:rPr>
        <w:rFonts w:ascii="Times New Roman" w:hAnsi="Times New Roman" w:cs="Times New Roman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335E7"/>
    <w:rsid w:val="00044167"/>
    <w:rsid w:val="00060D46"/>
    <w:rsid w:val="000A4449"/>
    <w:rsid w:val="000A5573"/>
    <w:rsid w:val="000C5723"/>
    <w:rsid w:val="000D4306"/>
    <w:rsid w:val="001018DD"/>
    <w:rsid w:val="00145F92"/>
    <w:rsid w:val="001D22A1"/>
    <w:rsid w:val="0020658A"/>
    <w:rsid w:val="00207005"/>
    <w:rsid w:val="0022649D"/>
    <w:rsid w:val="00275F5D"/>
    <w:rsid w:val="00297028"/>
    <w:rsid w:val="002A6695"/>
    <w:rsid w:val="002C1E82"/>
    <w:rsid w:val="00361E0B"/>
    <w:rsid w:val="00396BDB"/>
    <w:rsid w:val="004464AE"/>
    <w:rsid w:val="004A2E7D"/>
    <w:rsid w:val="004C3A38"/>
    <w:rsid w:val="004D3608"/>
    <w:rsid w:val="004E4B54"/>
    <w:rsid w:val="0057581A"/>
    <w:rsid w:val="005768D3"/>
    <w:rsid w:val="005947B7"/>
    <w:rsid w:val="005C27DB"/>
    <w:rsid w:val="005D7B5A"/>
    <w:rsid w:val="005F0065"/>
    <w:rsid w:val="005F2EAE"/>
    <w:rsid w:val="00623426"/>
    <w:rsid w:val="006242B4"/>
    <w:rsid w:val="0063725E"/>
    <w:rsid w:val="0065254A"/>
    <w:rsid w:val="00690E3E"/>
    <w:rsid w:val="006D53BB"/>
    <w:rsid w:val="006D55C2"/>
    <w:rsid w:val="006D7889"/>
    <w:rsid w:val="007001D3"/>
    <w:rsid w:val="007048E2"/>
    <w:rsid w:val="00704C87"/>
    <w:rsid w:val="00720E27"/>
    <w:rsid w:val="00730717"/>
    <w:rsid w:val="00761B2F"/>
    <w:rsid w:val="00796E7C"/>
    <w:rsid w:val="007979FE"/>
    <w:rsid w:val="007B1ED4"/>
    <w:rsid w:val="007C3B37"/>
    <w:rsid w:val="007C5310"/>
    <w:rsid w:val="007C5449"/>
    <w:rsid w:val="0080450D"/>
    <w:rsid w:val="008A0A55"/>
    <w:rsid w:val="009320EB"/>
    <w:rsid w:val="0097029C"/>
    <w:rsid w:val="00A01891"/>
    <w:rsid w:val="00A20E33"/>
    <w:rsid w:val="00A638A6"/>
    <w:rsid w:val="00A7581B"/>
    <w:rsid w:val="00AB55CD"/>
    <w:rsid w:val="00AD0C28"/>
    <w:rsid w:val="00AD3FC0"/>
    <w:rsid w:val="00AE47E9"/>
    <w:rsid w:val="00AE61F3"/>
    <w:rsid w:val="00AE7C8E"/>
    <w:rsid w:val="00B21B40"/>
    <w:rsid w:val="00B70F54"/>
    <w:rsid w:val="00B8425A"/>
    <w:rsid w:val="00BC0A99"/>
    <w:rsid w:val="00C442C0"/>
    <w:rsid w:val="00C52FF3"/>
    <w:rsid w:val="00C76E4D"/>
    <w:rsid w:val="00CC12BE"/>
    <w:rsid w:val="00CC1FDB"/>
    <w:rsid w:val="00CF4828"/>
    <w:rsid w:val="00D84875"/>
    <w:rsid w:val="00D852CD"/>
    <w:rsid w:val="00DA2E68"/>
    <w:rsid w:val="00DC28FC"/>
    <w:rsid w:val="00DC6854"/>
    <w:rsid w:val="00DE4371"/>
    <w:rsid w:val="00DE5144"/>
    <w:rsid w:val="00E3287B"/>
    <w:rsid w:val="00E33245"/>
    <w:rsid w:val="00E40154"/>
    <w:rsid w:val="00E577C1"/>
    <w:rsid w:val="00E76C04"/>
    <w:rsid w:val="00EA6D40"/>
    <w:rsid w:val="00F006B6"/>
    <w:rsid w:val="00F13CF3"/>
    <w:rsid w:val="00F71CE6"/>
    <w:rsid w:val="00F74925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PAUN ADRIANA</cp:lastModifiedBy>
  <cp:revision>2</cp:revision>
  <cp:lastPrinted>2019-06-21T13:30:00Z</cp:lastPrinted>
  <dcterms:created xsi:type="dcterms:W3CDTF">2021-07-13T12:03:00Z</dcterms:created>
  <dcterms:modified xsi:type="dcterms:W3CDTF">2021-07-13T12:03:00Z</dcterms:modified>
</cp:coreProperties>
</file>